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7E" w:rsidRPr="00987152" w:rsidRDefault="006A657E" w:rsidP="0098715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87152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Конспект занятия по математике </w:t>
      </w:r>
      <w:r w:rsidR="00C52595" w:rsidRPr="00987152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="000B1F20" w:rsidRPr="00987152">
        <w:rPr>
          <w:rFonts w:ascii="Times New Roman" w:hAnsi="Times New Roman" w:cs="Times New Roman"/>
          <w:b/>
          <w:sz w:val="32"/>
          <w:szCs w:val="32"/>
          <w:u w:val="single"/>
        </w:rPr>
        <w:t>средней</w:t>
      </w:r>
      <w:r w:rsidR="00C52595" w:rsidRPr="0098715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группе</w:t>
      </w:r>
    </w:p>
    <w:p w:rsidR="006A657E" w:rsidRDefault="006A657E" w:rsidP="0098715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7152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B1F20" w:rsidRPr="00987152">
        <w:rPr>
          <w:rFonts w:ascii="Times New Roman" w:hAnsi="Times New Roman" w:cs="Times New Roman"/>
          <w:b/>
          <w:sz w:val="32"/>
          <w:szCs w:val="32"/>
          <w:u w:val="single"/>
        </w:rPr>
        <w:t>Сравнение по толщине</w:t>
      </w:r>
      <w:r w:rsidRPr="0098715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87152" w:rsidRPr="00987152" w:rsidRDefault="00987152" w:rsidP="0098715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Цель:</w:t>
      </w:r>
    </w:p>
    <w:p w:rsidR="006A657E" w:rsidRPr="00987152" w:rsidRDefault="00987152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1F20" w:rsidRPr="00987152">
        <w:rPr>
          <w:rFonts w:ascii="Times New Roman" w:hAnsi="Times New Roman" w:cs="Times New Roman"/>
          <w:sz w:val="28"/>
          <w:szCs w:val="28"/>
        </w:rPr>
        <w:t>формировать представления по толщине предмета.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Задачи: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52595" w:rsidRPr="00987152" w:rsidRDefault="00C52595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1. </w:t>
      </w:r>
      <w:r w:rsidR="000B1F20" w:rsidRPr="00987152">
        <w:rPr>
          <w:rFonts w:ascii="Times New Roman" w:hAnsi="Times New Roman" w:cs="Times New Roman"/>
          <w:sz w:val="28"/>
          <w:szCs w:val="28"/>
        </w:rPr>
        <w:t>Воспитывать интерес к математике, уважения к старшим.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15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1. </w:t>
      </w:r>
      <w:r w:rsidR="000B1F20" w:rsidRPr="00987152">
        <w:rPr>
          <w:rFonts w:ascii="Times New Roman" w:hAnsi="Times New Roman" w:cs="Times New Roman"/>
          <w:sz w:val="28"/>
          <w:szCs w:val="28"/>
        </w:rPr>
        <w:t>Развивать логическое мышление, память,</w:t>
      </w:r>
      <w:proofErr w:type="gramStart"/>
      <w:r w:rsidR="000B1F20" w:rsidRPr="00987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1F20" w:rsidRPr="00987152">
        <w:rPr>
          <w:rFonts w:ascii="Times New Roman" w:hAnsi="Times New Roman" w:cs="Times New Roman"/>
          <w:sz w:val="28"/>
          <w:szCs w:val="28"/>
        </w:rPr>
        <w:t xml:space="preserve"> связную  речь, кругозор, внимание. 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15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1. Закреплять знания о геометрических фигурах, составля</w:t>
      </w:r>
      <w:r w:rsidR="00517B96" w:rsidRPr="00987152">
        <w:rPr>
          <w:rFonts w:ascii="Times New Roman" w:hAnsi="Times New Roman" w:cs="Times New Roman"/>
          <w:sz w:val="28"/>
          <w:szCs w:val="28"/>
        </w:rPr>
        <w:t xml:space="preserve">ть из них </w:t>
      </w:r>
      <w:r w:rsidRPr="00987152">
        <w:rPr>
          <w:rFonts w:ascii="Times New Roman" w:hAnsi="Times New Roman" w:cs="Times New Roman"/>
          <w:sz w:val="28"/>
          <w:szCs w:val="28"/>
        </w:rPr>
        <w:t>конструкцию домика, закреплять знание сказок.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2. Систематизировать знания о составе чисел второго десятка из двух меньших.</w:t>
      </w:r>
    </w:p>
    <w:p w:rsidR="006A657E" w:rsidRPr="00987152" w:rsidRDefault="00C52595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3</w:t>
      </w:r>
      <w:r w:rsidR="006A657E" w:rsidRPr="00987152">
        <w:rPr>
          <w:rFonts w:ascii="Times New Roman" w:hAnsi="Times New Roman" w:cs="Times New Roman"/>
          <w:sz w:val="28"/>
          <w:szCs w:val="28"/>
        </w:rPr>
        <w:t>. Продолжать учить решать задачи на сложени</w:t>
      </w:r>
      <w:r w:rsidRPr="00987152">
        <w:rPr>
          <w:rFonts w:ascii="Times New Roman" w:hAnsi="Times New Roman" w:cs="Times New Roman"/>
          <w:sz w:val="28"/>
          <w:szCs w:val="28"/>
        </w:rPr>
        <w:t>е и вычитание.</w:t>
      </w:r>
    </w:p>
    <w:p w:rsidR="006A657E" w:rsidRPr="00987152" w:rsidRDefault="00C52595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4</w:t>
      </w:r>
      <w:r w:rsidR="006A657E" w:rsidRPr="00987152">
        <w:rPr>
          <w:rFonts w:ascii="Times New Roman" w:hAnsi="Times New Roman" w:cs="Times New Roman"/>
          <w:sz w:val="28"/>
          <w:szCs w:val="28"/>
        </w:rPr>
        <w:t>. Закреплять умения измерять длину с помощью условной мерки.</w:t>
      </w:r>
    </w:p>
    <w:p w:rsidR="00C52595" w:rsidRPr="00987152" w:rsidRDefault="00C52595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Оборудование</w:t>
      </w:r>
      <w:r w:rsidR="006A657E" w:rsidRPr="009871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87152">
        <w:rPr>
          <w:rFonts w:ascii="Times New Roman" w:hAnsi="Times New Roman" w:cs="Times New Roman"/>
          <w:sz w:val="28"/>
          <w:szCs w:val="28"/>
        </w:rPr>
        <w:t>Игровое поле (полянка, пенёк, искусственные деревья, брёвнышко; игрушки</w:t>
      </w:r>
      <w:proofErr w:type="gramEnd"/>
      <w:r w:rsidRPr="00987152">
        <w:rPr>
          <w:rFonts w:ascii="Times New Roman" w:hAnsi="Times New Roman" w:cs="Times New Roman"/>
          <w:sz w:val="28"/>
          <w:szCs w:val="28"/>
        </w:rPr>
        <w:t xml:space="preserve"> животных ; карточки-знаки, карточки-цифры, карточк</w:t>
      </w:r>
      <w:proofErr w:type="gramStart"/>
      <w:r w:rsidRPr="0098715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87152">
        <w:rPr>
          <w:rFonts w:ascii="Times New Roman" w:hAnsi="Times New Roman" w:cs="Times New Roman"/>
          <w:sz w:val="28"/>
          <w:szCs w:val="28"/>
        </w:rPr>
        <w:t xml:space="preserve"> шифровки с примерами; картинки с изображением морковок для демонстрации; геометрические фигуры, разного размера и цвета; условные мерки, линейки; картинки с изображением норки и ходов.</w:t>
      </w:r>
    </w:p>
    <w:p w:rsidR="006A657E" w:rsidRPr="00987152" w:rsidRDefault="00C52595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Ход занятия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Каждое утро мы говорим друг другу: «Доброе утро», чтобы весь день был добрым, чтобы настроение у нас было хорош</w:t>
      </w:r>
      <w:r w:rsidR="00517B96" w:rsidRPr="00987152">
        <w:rPr>
          <w:rFonts w:ascii="Times New Roman" w:hAnsi="Times New Roman" w:cs="Times New Roman"/>
          <w:sz w:val="28"/>
          <w:szCs w:val="28"/>
        </w:rPr>
        <w:t xml:space="preserve">ее. Давайте скажем эти </w:t>
      </w:r>
      <w:r w:rsidRPr="00987152">
        <w:rPr>
          <w:rFonts w:ascii="Times New Roman" w:hAnsi="Times New Roman" w:cs="Times New Roman"/>
          <w:sz w:val="28"/>
          <w:szCs w:val="28"/>
        </w:rPr>
        <w:t>волшебные слова.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Ребята, мы с вами продолжаем путешествие по стране Знаний. Кто сегодня будет героями этой страны, вы узнаете, поиграв в игру «Назови лишнее слово».</w:t>
      </w:r>
    </w:p>
    <w:p w:rsidR="006A657E" w:rsidRPr="00987152" w:rsidRDefault="007E554A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657E" w:rsidRPr="00987152">
        <w:rPr>
          <w:rFonts w:ascii="Times New Roman" w:hAnsi="Times New Roman" w:cs="Times New Roman"/>
          <w:sz w:val="28"/>
          <w:szCs w:val="28"/>
        </w:rPr>
        <w:t>1. Игра «Назови лишнее слово»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«Бабочка, комар, заяц, пчела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собака, корова, лиса, баран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воробей, крот, ворона, синица.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Вы догадались, кто наши герои? (дикие животные)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А путешествовать мы будем по лесной цифровой тропинке. Дети идут друг за другом.</w:t>
      </w:r>
    </w:p>
    <w:p w:rsidR="00517B96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Что же это здесь за зверь?</w:t>
      </w:r>
      <w:r w:rsidR="00517B96" w:rsidRPr="0098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Угадайте поскорей!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Вы на руки посмотрите,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Лесного зверя назовите. (Дети узнают зверя по движениям рук педагога, и изображают сами) .</w:t>
      </w:r>
    </w:p>
    <w:p w:rsidR="00517B96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A657E" w:rsidRPr="00987152">
        <w:rPr>
          <w:rFonts w:ascii="Times New Roman" w:hAnsi="Times New Roman" w:cs="Times New Roman"/>
          <w:sz w:val="28"/>
          <w:szCs w:val="28"/>
        </w:rPr>
        <w:t>2</w:t>
      </w:r>
      <w:r w:rsidRPr="00987152">
        <w:rPr>
          <w:rFonts w:ascii="Times New Roman" w:hAnsi="Times New Roman" w:cs="Times New Roman"/>
          <w:sz w:val="28"/>
          <w:szCs w:val="28"/>
        </w:rPr>
        <w:t>. Пальчиковое упражнение «Ежик»</w:t>
      </w:r>
    </w:p>
    <w:p w:rsidR="006A657E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6A657E" w:rsidRPr="00987152">
        <w:rPr>
          <w:rFonts w:ascii="Times New Roman" w:hAnsi="Times New Roman" w:cs="Times New Roman"/>
          <w:sz w:val="28"/>
          <w:szCs w:val="28"/>
        </w:rPr>
        <w:t xml:space="preserve"> (ладони соеди</w:t>
      </w:r>
      <w:r w:rsidR="007E554A" w:rsidRPr="00987152">
        <w:rPr>
          <w:rFonts w:ascii="Times New Roman" w:hAnsi="Times New Roman" w:cs="Times New Roman"/>
          <w:sz w:val="28"/>
          <w:szCs w:val="28"/>
        </w:rPr>
        <w:t xml:space="preserve">нить, прямые пальцы выставить) 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Педагог с детьми встречают на пути ёжика (игрушку)</w:t>
      </w:r>
      <w:proofErr w:type="gramStart"/>
      <w:r w:rsidRPr="00987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Ежик приготовил нам следующее задание.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Мы должны узнать, какие лесные звери живут в этих домиках.</w:t>
      </w:r>
      <w:r w:rsidR="0057104D" w:rsidRPr="00987152">
        <w:rPr>
          <w:rFonts w:ascii="Times New Roman" w:hAnsi="Times New Roman" w:cs="Times New Roman"/>
          <w:sz w:val="28"/>
          <w:szCs w:val="28"/>
        </w:rPr>
        <w:t xml:space="preserve"> А узнать это мы сможем</w:t>
      </w:r>
      <w:proofErr w:type="gramStart"/>
      <w:r w:rsidR="0057104D" w:rsidRPr="00987152">
        <w:rPr>
          <w:rFonts w:ascii="Times New Roman" w:hAnsi="Times New Roman" w:cs="Times New Roman"/>
          <w:sz w:val="28"/>
          <w:szCs w:val="28"/>
        </w:rPr>
        <w:t xml:space="preserve"> </w:t>
      </w:r>
      <w:r w:rsidRPr="009871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152">
        <w:rPr>
          <w:rFonts w:ascii="Times New Roman" w:hAnsi="Times New Roman" w:cs="Times New Roman"/>
          <w:sz w:val="28"/>
          <w:szCs w:val="28"/>
        </w:rPr>
        <w:t xml:space="preserve"> если правильно посчитаем. Получив ответ, нужно вместо цифры подставить соответствующую ей букву и прочитать получившиеся слова (задание выполняется подгруппами)</w:t>
      </w:r>
      <w:r w:rsidR="0057104D" w:rsidRPr="00987152">
        <w:rPr>
          <w:rFonts w:ascii="Times New Roman" w:hAnsi="Times New Roman" w:cs="Times New Roman"/>
          <w:sz w:val="28"/>
          <w:szCs w:val="28"/>
        </w:rPr>
        <w:t>.</w:t>
      </w:r>
    </w:p>
    <w:p w:rsidR="006A657E" w:rsidRPr="00987152" w:rsidRDefault="00415D38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АЛИСА ЯЗЦ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10 12 3 4 10 5 3 4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9 +1 = … 7 + 3 =…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13 – 1 =… 15 -10 = …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8 - 5 =… 7-4 =…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10 -6=… 9 -5 =…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- </w:t>
      </w:r>
      <w:r w:rsidR="0057104D" w:rsidRPr="00987152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57104D" w:rsidRPr="009871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104D" w:rsidRPr="00987152">
        <w:rPr>
          <w:rFonts w:ascii="Times New Roman" w:hAnsi="Times New Roman" w:cs="Times New Roman"/>
          <w:sz w:val="28"/>
          <w:szCs w:val="28"/>
        </w:rPr>
        <w:t>в</w:t>
      </w:r>
      <w:r w:rsidRPr="00987152">
        <w:rPr>
          <w:rFonts w:ascii="Times New Roman" w:hAnsi="Times New Roman" w:cs="Times New Roman"/>
          <w:sz w:val="28"/>
          <w:szCs w:val="28"/>
        </w:rPr>
        <w:t xml:space="preserve">ы справились с заданием ежика и узнали, что в домиках живут </w:t>
      </w:r>
      <w:r w:rsidR="0057104D" w:rsidRPr="00987152">
        <w:rPr>
          <w:rFonts w:ascii="Times New Roman" w:hAnsi="Times New Roman" w:cs="Times New Roman"/>
          <w:sz w:val="28"/>
          <w:szCs w:val="28"/>
        </w:rPr>
        <w:t>лиса и заяц.</w:t>
      </w:r>
    </w:p>
    <w:p w:rsidR="006A657E" w:rsidRPr="00987152" w:rsidRDefault="0057104D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Вспомните, в каких  сказках герои</w:t>
      </w:r>
      <w:r w:rsidR="006A657E" w:rsidRPr="00987152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Start"/>
      <w:r w:rsidR="006A657E" w:rsidRPr="00987152">
        <w:rPr>
          <w:rFonts w:ascii="Times New Roman" w:hAnsi="Times New Roman" w:cs="Times New Roman"/>
          <w:sz w:val="28"/>
          <w:szCs w:val="28"/>
        </w:rPr>
        <w:t xml:space="preserve"> </w:t>
      </w:r>
      <w:r w:rsidRPr="009871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657E" w:rsidRPr="00987152">
        <w:rPr>
          <w:rFonts w:ascii="Times New Roman" w:hAnsi="Times New Roman" w:cs="Times New Roman"/>
          <w:sz w:val="28"/>
          <w:szCs w:val="28"/>
        </w:rPr>
        <w:t>лиса и заяц? (ответы детей)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Отправляемся дальше в путешествие по лесным тропинкам.</w:t>
      </w:r>
    </w:p>
    <w:p w:rsidR="006A657E" w:rsidRPr="00987152" w:rsidRDefault="0057104D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Дети идут по тропинке и </w:t>
      </w:r>
      <w:r w:rsidR="006A657E" w:rsidRPr="00987152">
        <w:rPr>
          <w:rFonts w:ascii="Times New Roman" w:hAnsi="Times New Roman" w:cs="Times New Roman"/>
          <w:sz w:val="28"/>
          <w:szCs w:val="28"/>
        </w:rPr>
        <w:t xml:space="preserve"> останавливаются у ёлочки.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Узнайте следующего героя по движениям моих рук.</w:t>
      </w:r>
    </w:p>
    <w:p w:rsidR="006A657E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554A" w:rsidRPr="00987152">
        <w:rPr>
          <w:rFonts w:ascii="Times New Roman" w:hAnsi="Times New Roman" w:cs="Times New Roman"/>
          <w:sz w:val="28"/>
          <w:szCs w:val="28"/>
        </w:rPr>
        <w:t>3. Упражнение «Зайчик»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(Вытянуть вверх указательный и средний пальцы, большой, мизинец и средний соедини</w:t>
      </w:r>
      <w:r w:rsidR="0057104D" w:rsidRPr="00987152">
        <w:rPr>
          <w:rFonts w:ascii="Times New Roman" w:hAnsi="Times New Roman" w:cs="Times New Roman"/>
          <w:sz w:val="28"/>
          <w:szCs w:val="28"/>
        </w:rPr>
        <w:t>ть</w:t>
      </w:r>
      <w:r w:rsidRPr="00987152">
        <w:rPr>
          <w:rFonts w:ascii="Times New Roman" w:hAnsi="Times New Roman" w:cs="Times New Roman"/>
          <w:sz w:val="28"/>
          <w:szCs w:val="28"/>
        </w:rPr>
        <w:t>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Дети узнают </w:t>
      </w:r>
      <w:r w:rsidR="0057104D" w:rsidRPr="00987152">
        <w:rPr>
          <w:rFonts w:ascii="Times New Roman" w:hAnsi="Times New Roman" w:cs="Times New Roman"/>
          <w:sz w:val="28"/>
          <w:szCs w:val="28"/>
        </w:rPr>
        <w:t xml:space="preserve">зверя </w:t>
      </w:r>
      <w:r w:rsidRPr="00987152">
        <w:rPr>
          <w:rFonts w:ascii="Times New Roman" w:hAnsi="Times New Roman" w:cs="Times New Roman"/>
          <w:sz w:val="28"/>
          <w:szCs w:val="28"/>
        </w:rPr>
        <w:t xml:space="preserve"> и изображают сами.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На пеньке сидит зайчик.</w:t>
      </w:r>
    </w:p>
    <w:p w:rsidR="006A657E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554A" w:rsidRPr="00987152">
        <w:rPr>
          <w:rFonts w:ascii="Times New Roman" w:hAnsi="Times New Roman" w:cs="Times New Roman"/>
          <w:sz w:val="28"/>
          <w:szCs w:val="28"/>
        </w:rPr>
        <w:t>4. Физкульт</w:t>
      </w:r>
      <w:r w:rsidR="006A657E" w:rsidRPr="00987152">
        <w:rPr>
          <w:rFonts w:ascii="Times New Roman" w:hAnsi="Times New Roman" w:cs="Times New Roman"/>
          <w:sz w:val="28"/>
          <w:szCs w:val="28"/>
        </w:rPr>
        <w:t>минутка «Зайчик»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Ну-ка, зайка поскачи,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Лапкой серой постучи,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Ты на травку упади, полежи и отдохни.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Отдохнул, теперь вставай,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Прыгать снова начинай!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Быстро к ёлочке беги.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И скорей назад скачи.</w:t>
      </w:r>
    </w:p>
    <w:p w:rsidR="006A657E" w:rsidRPr="00987152" w:rsidRDefault="007E554A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</w:t>
      </w:r>
      <w:r w:rsidR="00517B96" w:rsidRPr="009871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87152">
        <w:rPr>
          <w:rFonts w:ascii="Times New Roman" w:hAnsi="Times New Roman" w:cs="Times New Roman"/>
          <w:sz w:val="28"/>
          <w:szCs w:val="28"/>
        </w:rPr>
        <w:t xml:space="preserve">  </w:t>
      </w:r>
      <w:r w:rsidR="006A657E" w:rsidRPr="00987152">
        <w:rPr>
          <w:rFonts w:ascii="Times New Roman" w:hAnsi="Times New Roman" w:cs="Times New Roman"/>
          <w:sz w:val="28"/>
          <w:szCs w:val="28"/>
        </w:rPr>
        <w:t>5.</w:t>
      </w:r>
      <w:r w:rsidR="0057104D" w:rsidRPr="00987152">
        <w:rPr>
          <w:rFonts w:ascii="Times New Roman" w:hAnsi="Times New Roman" w:cs="Times New Roman"/>
          <w:sz w:val="28"/>
          <w:szCs w:val="28"/>
        </w:rPr>
        <w:t xml:space="preserve"> Реши</w:t>
      </w:r>
      <w:r w:rsidR="006A657E" w:rsidRPr="0098715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7104D" w:rsidRPr="00987152">
        <w:rPr>
          <w:rFonts w:ascii="Times New Roman" w:hAnsi="Times New Roman" w:cs="Times New Roman"/>
          <w:sz w:val="28"/>
          <w:szCs w:val="28"/>
        </w:rPr>
        <w:t>ку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Зайчик предлагает нам решить задачу: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По дороге на полянку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Две морковки зайка съел.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На пенек потом он сел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Три еще морковки съел.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Ну-ка, быстро сосчитай-ка,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Сколько съел морковок зайка?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О ком эта задача?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Что ел зайка?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Сколько морковок съел зайка сначала?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Сколько морковок съел потом?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Как называется эта часть задачи? (Условие – то, что мы знаем.)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lastRenderedPageBreak/>
        <w:t>- Какой вопрос в задаче?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Что нужно сделать, чтобы узнать, сколько морковок всего съел зайка? (С</w:t>
      </w:r>
      <w:r w:rsidR="00415D38" w:rsidRPr="00987152">
        <w:rPr>
          <w:rFonts w:ascii="Times New Roman" w:hAnsi="Times New Roman" w:cs="Times New Roman"/>
          <w:sz w:val="28"/>
          <w:szCs w:val="28"/>
        </w:rPr>
        <w:t xml:space="preserve">ложить) 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Составьте решение с помощью цифр и знаков. (2+3=5)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Какой ответ на вопрос задачи? (Зайка съел 5 морковок.)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Мы помогли зайке решить задачу и теперь можем отправляться в путешествие дальше.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57E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657E" w:rsidRPr="00987152">
        <w:rPr>
          <w:rFonts w:ascii="Times New Roman" w:hAnsi="Times New Roman" w:cs="Times New Roman"/>
          <w:sz w:val="28"/>
          <w:szCs w:val="28"/>
        </w:rPr>
        <w:t>6. Упражнение «Лиса»</w:t>
      </w:r>
    </w:p>
    <w:p w:rsidR="00415D38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(Соединить большой, средний и безымянный пальцы правой руки, указательный и мизинец поднят вверх)</w:t>
      </w:r>
      <w:proofErr w:type="gramStart"/>
      <w:r w:rsidRPr="00987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15D38" w:rsidRPr="00987152">
        <w:rPr>
          <w:rFonts w:ascii="Times New Roman" w:hAnsi="Times New Roman" w:cs="Times New Roman"/>
          <w:sz w:val="28"/>
          <w:szCs w:val="28"/>
        </w:rPr>
        <w:t xml:space="preserve"> Выполнение упражнения.</w:t>
      </w:r>
    </w:p>
    <w:p w:rsidR="006A657E" w:rsidRPr="00987152" w:rsidRDefault="00415D38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- Следующий герой лиса.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- Лиса предлагает нам поиграть в игру </w:t>
      </w:r>
      <w:proofErr w:type="gramStart"/>
      <w:r w:rsidRPr="0098715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87152">
        <w:rPr>
          <w:rFonts w:ascii="Times New Roman" w:hAnsi="Times New Roman" w:cs="Times New Roman"/>
          <w:sz w:val="28"/>
          <w:szCs w:val="28"/>
        </w:rPr>
        <w:t>оревнование «Кто самый умный? »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1. Сколько рогов у трёх коров? (6)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2. Бабушка ищет внуков,</w:t>
      </w:r>
      <w:r w:rsidR="00415D38" w:rsidRPr="00987152">
        <w:rPr>
          <w:rFonts w:ascii="Times New Roman" w:hAnsi="Times New Roman" w:cs="Times New Roman"/>
          <w:sz w:val="28"/>
          <w:szCs w:val="28"/>
        </w:rPr>
        <w:t xml:space="preserve"> </w:t>
      </w:r>
      <w:r w:rsidRPr="00987152">
        <w:rPr>
          <w:rFonts w:ascii="Times New Roman" w:hAnsi="Times New Roman" w:cs="Times New Roman"/>
          <w:sz w:val="28"/>
          <w:szCs w:val="28"/>
        </w:rPr>
        <w:t>а они спрятались, за цветной занавеской</w:t>
      </w:r>
      <w:r w:rsidR="00415D38" w:rsidRPr="00987152">
        <w:rPr>
          <w:rFonts w:ascii="Times New Roman" w:hAnsi="Times New Roman" w:cs="Times New Roman"/>
          <w:sz w:val="28"/>
          <w:szCs w:val="28"/>
        </w:rPr>
        <w:t xml:space="preserve"> и</w:t>
      </w:r>
      <w:r w:rsidRPr="00987152">
        <w:rPr>
          <w:rFonts w:ascii="Times New Roman" w:hAnsi="Times New Roman" w:cs="Times New Roman"/>
          <w:sz w:val="28"/>
          <w:szCs w:val="28"/>
        </w:rPr>
        <w:t xml:space="preserve"> виднеются</w:t>
      </w:r>
      <w:r w:rsidR="00415D38" w:rsidRPr="00987152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987152">
        <w:rPr>
          <w:rFonts w:ascii="Times New Roman" w:hAnsi="Times New Roman" w:cs="Times New Roman"/>
          <w:sz w:val="28"/>
          <w:szCs w:val="28"/>
        </w:rPr>
        <w:t xml:space="preserve"> шесть ног. Сколько внуков у бабушки? (3)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3. Внуку Шуре добрый дед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Дал вчера семь штук конфет,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Съел одну конфету внук.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Сколько же осталось штук? (7-1=6)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4. Пять пушистеньких щенят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Все в корзиночке лежат,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А один решил сбежать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Сколько их останется лежать? (5-1=4)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Молодцы! Вы справились с заданием.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Лиса благодарит вас за игру, а нам нужно отправляться дальше. Нас ждет ещё герой чудесной страны математики.</w:t>
      </w:r>
    </w:p>
    <w:p w:rsidR="006A657E" w:rsidRPr="00987152" w:rsidRDefault="004B3F38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Ребята, вы ничего</w:t>
      </w:r>
      <w:r w:rsidR="00415D38" w:rsidRPr="00987152">
        <w:rPr>
          <w:rFonts w:ascii="Times New Roman" w:hAnsi="Times New Roman" w:cs="Times New Roman"/>
          <w:sz w:val="28"/>
          <w:szCs w:val="28"/>
        </w:rPr>
        <w:t xml:space="preserve"> </w:t>
      </w:r>
      <w:r w:rsidR="006A657E" w:rsidRPr="00987152">
        <w:rPr>
          <w:rFonts w:ascii="Times New Roman" w:hAnsi="Times New Roman" w:cs="Times New Roman"/>
          <w:sz w:val="28"/>
          <w:szCs w:val="28"/>
        </w:rPr>
        <w:t xml:space="preserve"> не слышите? Кто-то здесь шуршит.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</w:t>
      </w:r>
      <w:r w:rsidR="004B3F38" w:rsidRPr="00987152">
        <w:rPr>
          <w:rFonts w:ascii="Times New Roman" w:hAnsi="Times New Roman" w:cs="Times New Roman"/>
          <w:sz w:val="28"/>
          <w:szCs w:val="28"/>
        </w:rPr>
        <w:t xml:space="preserve"> </w:t>
      </w:r>
      <w:r w:rsidRPr="00987152">
        <w:rPr>
          <w:rFonts w:ascii="Times New Roman" w:hAnsi="Times New Roman" w:cs="Times New Roman"/>
          <w:sz w:val="28"/>
          <w:szCs w:val="28"/>
        </w:rPr>
        <w:t xml:space="preserve">Посмотрите на мои </w:t>
      </w:r>
      <w:proofErr w:type="gramStart"/>
      <w:r w:rsidRPr="00987152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987152">
        <w:rPr>
          <w:rFonts w:ascii="Times New Roman" w:hAnsi="Times New Roman" w:cs="Times New Roman"/>
          <w:sz w:val="28"/>
          <w:szCs w:val="28"/>
        </w:rPr>
        <w:t xml:space="preserve"> и вы догадаете</w:t>
      </w:r>
      <w:r w:rsidR="004B3F38" w:rsidRPr="00987152">
        <w:rPr>
          <w:rFonts w:ascii="Times New Roman" w:hAnsi="Times New Roman" w:cs="Times New Roman"/>
          <w:sz w:val="28"/>
          <w:szCs w:val="28"/>
        </w:rPr>
        <w:t xml:space="preserve">сь </w:t>
      </w:r>
      <w:r w:rsidRPr="00987152">
        <w:rPr>
          <w:rFonts w:ascii="Times New Roman" w:hAnsi="Times New Roman" w:cs="Times New Roman"/>
          <w:sz w:val="28"/>
          <w:szCs w:val="28"/>
        </w:rPr>
        <w:t xml:space="preserve"> кто это.</w:t>
      </w:r>
    </w:p>
    <w:p w:rsidR="0057104D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7104D" w:rsidRPr="00987152" w:rsidRDefault="0057104D" w:rsidP="009871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57E" w:rsidRPr="00987152" w:rsidRDefault="0057104D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7B96" w:rsidRPr="00987152">
        <w:rPr>
          <w:rFonts w:ascii="Times New Roman" w:hAnsi="Times New Roman" w:cs="Times New Roman"/>
          <w:sz w:val="28"/>
          <w:szCs w:val="28"/>
        </w:rPr>
        <w:t xml:space="preserve">   </w:t>
      </w:r>
      <w:r w:rsidR="006A657E" w:rsidRPr="00987152">
        <w:rPr>
          <w:rFonts w:ascii="Times New Roman" w:hAnsi="Times New Roman" w:cs="Times New Roman"/>
          <w:sz w:val="28"/>
          <w:szCs w:val="28"/>
        </w:rPr>
        <w:t>7. Упражнение «Мышка»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87152">
        <w:rPr>
          <w:rFonts w:ascii="Times New Roman" w:hAnsi="Times New Roman" w:cs="Times New Roman"/>
          <w:sz w:val="28"/>
          <w:szCs w:val="28"/>
        </w:rPr>
        <w:t>(Средний и безымянный пальцы упираются в большой, указательный и мизинец согнуты в дуги и прижаты к среднему и безымянному).</w:t>
      </w:r>
      <w:proofErr w:type="gramEnd"/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Ребята, мышка просит помочь своему другу кроту. Крот прорыл в свою кладовую множество ходов, а вот самый короткий найти не может. Мы можем помочь кроту, измерив его ходы с помощью мерки.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(Дети работают в парах: один измеряет, другой под</w:t>
      </w:r>
      <w:r w:rsidR="004B3F38" w:rsidRPr="00987152">
        <w:rPr>
          <w:rFonts w:ascii="Times New Roman" w:hAnsi="Times New Roman" w:cs="Times New Roman"/>
          <w:sz w:val="28"/>
          <w:szCs w:val="28"/>
        </w:rPr>
        <w:t>считывает, сколько раз прикладывали мерку</w:t>
      </w:r>
      <w:r w:rsidRPr="00987152">
        <w:rPr>
          <w:rFonts w:ascii="Times New Roman" w:hAnsi="Times New Roman" w:cs="Times New Roman"/>
          <w:sz w:val="28"/>
          <w:szCs w:val="28"/>
        </w:rPr>
        <w:t>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Вы справились с заданием, и теперь крот сможет быстро добраться до своей кладовой.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Отправляемся дальше. Ой, сколько здесь норок. А где же норка нашей мышки? Давайте угадаем.</w:t>
      </w:r>
    </w:p>
    <w:p w:rsidR="006A657E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657E" w:rsidRPr="00987152">
        <w:rPr>
          <w:rFonts w:ascii="Times New Roman" w:hAnsi="Times New Roman" w:cs="Times New Roman"/>
          <w:sz w:val="28"/>
          <w:szCs w:val="28"/>
        </w:rPr>
        <w:t xml:space="preserve">8. Игра «Найди </w:t>
      </w:r>
      <w:r w:rsidR="004B3F38" w:rsidRPr="00987152">
        <w:rPr>
          <w:rFonts w:ascii="Times New Roman" w:hAnsi="Times New Roman" w:cs="Times New Roman"/>
          <w:sz w:val="28"/>
          <w:szCs w:val="28"/>
        </w:rPr>
        <w:t>свою норку»</w:t>
      </w:r>
    </w:p>
    <w:p w:rsidR="006A657E" w:rsidRPr="00987152" w:rsidRDefault="004B3F38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657E" w:rsidRPr="00987152">
        <w:rPr>
          <w:rFonts w:ascii="Times New Roman" w:hAnsi="Times New Roman" w:cs="Times New Roman"/>
          <w:sz w:val="28"/>
          <w:szCs w:val="28"/>
        </w:rPr>
        <w:t>(На полу р</w:t>
      </w:r>
      <w:r w:rsidRPr="00987152">
        <w:rPr>
          <w:rFonts w:ascii="Times New Roman" w:hAnsi="Times New Roman" w:cs="Times New Roman"/>
          <w:sz w:val="28"/>
          <w:szCs w:val="28"/>
        </w:rPr>
        <w:t>азложены геометрические фигуры)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lastRenderedPageBreak/>
        <w:t>Дети встают у соответствующей фигуры по сигналу педагога.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Встань у некруглой, не красной, большой фигуры.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Встань у неквадратной, не зеленой, немаленькой фигуры. И т. п.</w:t>
      </w:r>
    </w:p>
    <w:p w:rsidR="006A657E" w:rsidRPr="00987152" w:rsidRDefault="0057104D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Молодцы!  С</w:t>
      </w:r>
      <w:r w:rsidR="006A657E" w:rsidRPr="00987152">
        <w:rPr>
          <w:rFonts w:ascii="Times New Roman" w:hAnsi="Times New Roman" w:cs="Times New Roman"/>
          <w:sz w:val="28"/>
          <w:szCs w:val="28"/>
        </w:rPr>
        <w:t>правились с заданием.</w:t>
      </w:r>
    </w:p>
    <w:p w:rsidR="00517B96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657E" w:rsidRPr="00987152">
        <w:rPr>
          <w:rFonts w:ascii="Times New Roman" w:hAnsi="Times New Roman" w:cs="Times New Roman"/>
          <w:sz w:val="28"/>
          <w:szCs w:val="28"/>
        </w:rPr>
        <w:t xml:space="preserve">9. Звучит фрагмент из музыкального произведения </w:t>
      </w:r>
    </w:p>
    <w:p w:rsidR="006A657E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A657E" w:rsidRPr="00987152">
        <w:rPr>
          <w:rFonts w:ascii="Times New Roman" w:hAnsi="Times New Roman" w:cs="Times New Roman"/>
          <w:sz w:val="28"/>
          <w:szCs w:val="28"/>
        </w:rPr>
        <w:t>«Тане</w:t>
      </w:r>
      <w:r w:rsidR="004B3F38" w:rsidRPr="00987152">
        <w:rPr>
          <w:rFonts w:ascii="Times New Roman" w:hAnsi="Times New Roman" w:cs="Times New Roman"/>
          <w:sz w:val="28"/>
          <w:szCs w:val="28"/>
        </w:rPr>
        <w:t xml:space="preserve">ц медведя и медвежат» 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Дети узнают следующего героя </w:t>
      </w:r>
      <w:r w:rsidR="004B3F38" w:rsidRPr="00987152">
        <w:rPr>
          <w:rFonts w:ascii="Times New Roman" w:hAnsi="Times New Roman" w:cs="Times New Roman"/>
          <w:sz w:val="28"/>
          <w:szCs w:val="28"/>
        </w:rPr>
        <w:t>сказки медведя.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К нам пришёл последний сказочный герой. Он просит вас помочь ему собрать из геометрических фигур домик для его друзей.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(Выполнение детьми пост</w:t>
      </w:r>
      <w:r w:rsidR="004B3F38" w:rsidRPr="00987152">
        <w:rPr>
          <w:rFonts w:ascii="Times New Roman" w:hAnsi="Times New Roman" w:cs="Times New Roman"/>
          <w:sz w:val="28"/>
          <w:szCs w:val="28"/>
        </w:rPr>
        <w:t>ройки из геометрических фигур</w:t>
      </w:r>
      <w:proofErr w:type="gramStart"/>
      <w:r w:rsidR="004B3F38" w:rsidRPr="00987152">
        <w:rPr>
          <w:rFonts w:ascii="Times New Roman" w:hAnsi="Times New Roman" w:cs="Times New Roman"/>
          <w:sz w:val="28"/>
          <w:szCs w:val="28"/>
        </w:rPr>
        <w:t xml:space="preserve"> </w:t>
      </w:r>
      <w:r w:rsidRPr="009871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657E" w:rsidRPr="00987152" w:rsidRDefault="00517B96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3F38" w:rsidRPr="00987152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6A657E" w:rsidRPr="00987152" w:rsidRDefault="004B3F38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 xml:space="preserve">- </w:t>
      </w:r>
      <w:r w:rsidR="006A657E" w:rsidRPr="00987152">
        <w:rPr>
          <w:rFonts w:ascii="Times New Roman" w:hAnsi="Times New Roman" w:cs="Times New Roman"/>
          <w:sz w:val="28"/>
          <w:szCs w:val="28"/>
        </w:rPr>
        <w:t>Наше путешествие подошло к концу. С какими сказочными г</w:t>
      </w:r>
      <w:r w:rsidRPr="00987152">
        <w:rPr>
          <w:rFonts w:ascii="Times New Roman" w:hAnsi="Times New Roman" w:cs="Times New Roman"/>
          <w:sz w:val="28"/>
          <w:szCs w:val="28"/>
        </w:rPr>
        <w:t xml:space="preserve">ероями, страны математики, мы сегодня с вами встречались? 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</w:t>
      </w:r>
      <w:r w:rsidR="004B3F38" w:rsidRPr="00987152">
        <w:rPr>
          <w:rFonts w:ascii="Times New Roman" w:hAnsi="Times New Roman" w:cs="Times New Roman"/>
          <w:sz w:val="28"/>
          <w:szCs w:val="28"/>
        </w:rPr>
        <w:t>Что мы делали сегодня на занятие</w:t>
      </w:r>
      <w:r w:rsidRPr="00987152">
        <w:rPr>
          <w:rFonts w:ascii="Times New Roman" w:hAnsi="Times New Roman" w:cs="Times New Roman"/>
          <w:sz w:val="28"/>
          <w:szCs w:val="28"/>
        </w:rPr>
        <w:t>?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Вы все сегодня молодцы! Справились со всеми заданиями.</w:t>
      </w:r>
    </w:p>
    <w:p w:rsidR="006A657E" w:rsidRPr="00987152" w:rsidRDefault="006A657E" w:rsidP="00987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152">
        <w:rPr>
          <w:rFonts w:ascii="Times New Roman" w:hAnsi="Times New Roman" w:cs="Times New Roman"/>
          <w:sz w:val="28"/>
          <w:szCs w:val="28"/>
        </w:rPr>
        <w:t>- Мы прощаемся с нашими героями, но не прощаемся со страной Знаний</w:t>
      </w:r>
      <w:r w:rsidR="00415D38" w:rsidRPr="00987152">
        <w:rPr>
          <w:rFonts w:ascii="Times New Roman" w:hAnsi="Times New Roman" w:cs="Times New Roman"/>
          <w:sz w:val="28"/>
          <w:szCs w:val="28"/>
        </w:rPr>
        <w:t>.</w:t>
      </w:r>
    </w:p>
    <w:p w:rsidR="004F12E3" w:rsidRPr="00987152" w:rsidRDefault="00F611D2" w:rsidP="00987152">
      <w:pPr>
        <w:pStyle w:val="a4"/>
        <w:rPr>
          <w:rFonts w:ascii="Times New Roman" w:hAnsi="Times New Roman" w:cs="Times New Roman"/>
        </w:rPr>
      </w:pPr>
    </w:p>
    <w:sectPr w:rsidR="004F12E3" w:rsidRPr="00987152" w:rsidSect="00987152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530"/>
    <w:multiLevelType w:val="hybridMultilevel"/>
    <w:tmpl w:val="0E8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57E"/>
    <w:rsid w:val="000B1F20"/>
    <w:rsid w:val="002C1BB3"/>
    <w:rsid w:val="00415D38"/>
    <w:rsid w:val="004B3F38"/>
    <w:rsid w:val="00517B96"/>
    <w:rsid w:val="0057104D"/>
    <w:rsid w:val="006A657E"/>
    <w:rsid w:val="007E554A"/>
    <w:rsid w:val="00987152"/>
    <w:rsid w:val="00B87E6B"/>
    <w:rsid w:val="00C52595"/>
    <w:rsid w:val="00F3583C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9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87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q</cp:lastModifiedBy>
  <cp:revision>2</cp:revision>
  <dcterms:created xsi:type="dcterms:W3CDTF">2020-03-03T06:53:00Z</dcterms:created>
  <dcterms:modified xsi:type="dcterms:W3CDTF">2020-03-03T06:53:00Z</dcterms:modified>
</cp:coreProperties>
</file>